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1A" w:rsidRPr="00DE0258" w:rsidRDefault="007D201A" w:rsidP="007D201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E025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0930AE" w:rsidRPr="00DE0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3D6" w:rsidRPr="00DE02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E0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201A" w:rsidRPr="00DE0258" w:rsidRDefault="007D201A" w:rsidP="007D201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0258">
        <w:rPr>
          <w:rFonts w:ascii="Times New Roman" w:eastAsia="Times New Roman" w:hAnsi="Times New Roman" w:cs="Times New Roman"/>
          <w:sz w:val="28"/>
          <w:szCs w:val="28"/>
        </w:rPr>
        <w:t>к Регламенту рассмотрения</w:t>
      </w:r>
    </w:p>
    <w:p w:rsidR="007D201A" w:rsidRPr="00DE0258" w:rsidRDefault="007D201A" w:rsidP="007D201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0258">
        <w:rPr>
          <w:rFonts w:ascii="Times New Roman" w:eastAsia="Times New Roman" w:hAnsi="Times New Roman" w:cs="Times New Roman"/>
          <w:sz w:val="28"/>
          <w:szCs w:val="28"/>
        </w:rPr>
        <w:t>обращений граждан в Администрации</w:t>
      </w:r>
    </w:p>
    <w:p w:rsidR="007D201A" w:rsidRPr="00DE0258" w:rsidRDefault="007D201A" w:rsidP="007D201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0258">
        <w:rPr>
          <w:rFonts w:ascii="Times New Roman" w:eastAsia="Times New Roman" w:hAnsi="Times New Roman" w:cs="Times New Roman"/>
          <w:sz w:val="28"/>
          <w:szCs w:val="28"/>
        </w:rPr>
        <w:t>городского округа Химки</w:t>
      </w:r>
    </w:p>
    <w:p w:rsidR="007D201A" w:rsidRPr="00DE0258" w:rsidRDefault="007D201A" w:rsidP="007D201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0258"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</w:p>
    <w:p w:rsidR="007D201A" w:rsidRPr="00DE0258" w:rsidRDefault="007D201A" w:rsidP="007D2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3D6" w:rsidRPr="00DE0258" w:rsidRDefault="003A13D6" w:rsidP="003A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A13D6" w:rsidRPr="00DE0258" w:rsidRDefault="003A13D6" w:rsidP="003A13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0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КАРТОЧКА ЛИЧНОГО ПРИЕМА</w:t>
      </w:r>
    </w:p>
    <w:p w:rsidR="003A13D6" w:rsidRPr="00DE0258" w:rsidRDefault="003A13D6" w:rsidP="003A13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A13D6" w:rsidRPr="00DE0258" w:rsidRDefault="003A13D6" w:rsidP="003A13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0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N </w:t>
      </w:r>
      <w:proofErr w:type="spellStart"/>
      <w:r w:rsidRPr="00DE0258">
        <w:rPr>
          <w:rFonts w:ascii="Times New Roman" w:eastAsiaTheme="minorHAnsi" w:hAnsi="Times New Roman" w:cs="Times New Roman"/>
          <w:sz w:val="28"/>
          <w:szCs w:val="28"/>
          <w:lang w:eastAsia="en-US"/>
        </w:rPr>
        <w:t>клп</w:t>
      </w:r>
      <w:proofErr w:type="spellEnd"/>
      <w:r w:rsidRPr="00DE0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                  от</w:t>
      </w:r>
    </w:p>
    <w:p w:rsidR="003A13D6" w:rsidRPr="00DE0258" w:rsidRDefault="003A13D6" w:rsidP="003A13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0258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Заявитель: _______________________________________________________</w:t>
      </w:r>
    </w:p>
    <w:p w:rsidR="00DE0258" w:rsidRPr="00DE0258" w:rsidRDefault="003A13D6" w:rsidP="00DE0258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0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Адрес: </w:t>
      </w:r>
      <w:r w:rsidR="00DE0258" w:rsidRPr="00DE025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</w:t>
      </w:r>
    </w:p>
    <w:p w:rsidR="003A13D6" w:rsidRPr="00DE0258" w:rsidRDefault="003A13D6" w:rsidP="003A13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0258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Телефон: _______________________</w:t>
      </w:r>
    </w:p>
    <w:p w:rsidR="00DE0258" w:rsidRPr="00DE0258" w:rsidRDefault="003A13D6" w:rsidP="00DE0258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0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Содержание: </w:t>
      </w:r>
      <w:r w:rsidR="00DE0258" w:rsidRPr="00DE025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</w:t>
      </w:r>
    </w:p>
    <w:p w:rsidR="00DE0258" w:rsidRPr="00DE0258" w:rsidRDefault="00DE0258" w:rsidP="00DE0258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025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</w:t>
      </w:r>
      <w:r w:rsidR="0043296A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DE025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</w:t>
      </w:r>
    </w:p>
    <w:p w:rsidR="0043296A" w:rsidRPr="00DE0258" w:rsidRDefault="0043296A" w:rsidP="0043296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025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DE025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</w:t>
      </w:r>
    </w:p>
    <w:p w:rsidR="0043296A" w:rsidRPr="00DE0258" w:rsidRDefault="0043296A" w:rsidP="0043296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025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DE025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</w:t>
      </w:r>
    </w:p>
    <w:p w:rsidR="0043296A" w:rsidRPr="00DE0258" w:rsidRDefault="0043296A" w:rsidP="0043296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025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DE025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</w:t>
      </w:r>
    </w:p>
    <w:p w:rsidR="003A13D6" w:rsidRPr="00DE0258" w:rsidRDefault="003A13D6" w:rsidP="003A13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E0258" w:rsidRPr="00DE0258" w:rsidRDefault="003A13D6" w:rsidP="00DE0258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0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Тематика: </w:t>
      </w:r>
      <w:r w:rsidR="00DE0258" w:rsidRPr="00DE025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</w:t>
      </w:r>
    </w:p>
    <w:p w:rsidR="00DE0258" w:rsidRPr="00DE0258" w:rsidRDefault="003A13D6" w:rsidP="00DE0258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0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Дата приема: </w:t>
      </w:r>
      <w:r w:rsidR="00DE0258" w:rsidRPr="00DE025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</w:t>
      </w:r>
      <w:r w:rsidR="0043296A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="00DE0258" w:rsidRPr="00DE0258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</w:p>
    <w:p w:rsidR="00DE0258" w:rsidRPr="00DE0258" w:rsidRDefault="003A13D6" w:rsidP="00DE0258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0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Прием проводит: </w:t>
      </w:r>
      <w:r w:rsidR="00DE0258" w:rsidRPr="00DE025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</w:t>
      </w:r>
    </w:p>
    <w:p w:rsidR="003A13D6" w:rsidRPr="00DE0258" w:rsidRDefault="003A13D6" w:rsidP="003A13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E0258" w:rsidRPr="00DE0258" w:rsidRDefault="003A13D6" w:rsidP="00DE0258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0258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Резолюция:</w:t>
      </w:r>
      <w:r w:rsidR="004329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E0258" w:rsidRPr="00DE025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</w:t>
      </w:r>
    </w:p>
    <w:p w:rsidR="0043296A" w:rsidRPr="00DE0258" w:rsidRDefault="0043296A" w:rsidP="0043296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025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DE025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</w:t>
      </w:r>
    </w:p>
    <w:p w:rsidR="0043296A" w:rsidRPr="00DE0258" w:rsidRDefault="0043296A" w:rsidP="0043296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025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DE025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</w:t>
      </w:r>
    </w:p>
    <w:p w:rsidR="0043296A" w:rsidRPr="00DE0258" w:rsidRDefault="0043296A" w:rsidP="0043296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025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DE025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</w:t>
      </w:r>
    </w:p>
    <w:p w:rsidR="0043296A" w:rsidRPr="00DE0258" w:rsidRDefault="0043296A" w:rsidP="0043296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025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DE025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</w:t>
      </w:r>
    </w:p>
    <w:p w:rsidR="0043296A" w:rsidRPr="00DE0258" w:rsidRDefault="0043296A" w:rsidP="0043296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025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DE025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</w:t>
      </w:r>
    </w:p>
    <w:p w:rsidR="0043296A" w:rsidRDefault="0043296A" w:rsidP="00DE02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E0258" w:rsidRDefault="00DE0258" w:rsidP="00DE02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025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</w:t>
      </w:r>
    </w:p>
    <w:p w:rsidR="003A13D6" w:rsidRPr="00DE0258" w:rsidRDefault="003A13D6" w:rsidP="00DE0258">
      <w:pPr>
        <w:autoSpaceDE w:val="0"/>
        <w:autoSpaceDN w:val="0"/>
        <w:adjustRightInd w:val="0"/>
        <w:spacing w:line="240" w:lineRule="auto"/>
        <w:ind w:left="6372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0258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(подпись)</w:t>
      </w:r>
    </w:p>
    <w:sectPr w:rsidR="003A13D6" w:rsidRPr="00DE0258" w:rsidSect="007D201A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4E"/>
    <w:rsid w:val="000930AE"/>
    <w:rsid w:val="000C2208"/>
    <w:rsid w:val="0019094E"/>
    <w:rsid w:val="001F2A8C"/>
    <w:rsid w:val="003A13D6"/>
    <w:rsid w:val="0043296A"/>
    <w:rsid w:val="006B54E6"/>
    <w:rsid w:val="007D201A"/>
    <w:rsid w:val="00930453"/>
    <w:rsid w:val="00A72D45"/>
    <w:rsid w:val="00DE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B6588-A927-4F4A-9412-1E4BD859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0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96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9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Викулина Татьяна Сергеевна</dc:creator>
  <cp:lastModifiedBy>Бармина Людмила Ивановна</cp:lastModifiedBy>
  <cp:revision>2</cp:revision>
  <cp:lastPrinted>2024-05-14T14:03:00Z</cp:lastPrinted>
  <dcterms:created xsi:type="dcterms:W3CDTF">2024-05-22T14:30:00Z</dcterms:created>
  <dcterms:modified xsi:type="dcterms:W3CDTF">2024-05-22T14:30:00Z</dcterms:modified>
</cp:coreProperties>
</file>