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91" w:rsidRPr="00BC0190" w:rsidRDefault="00C90091" w:rsidP="00381739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90091" w:rsidRPr="00C70751" w:rsidRDefault="00C90091" w:rsidP="00381739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C90091" w:rsidRDefault="00C90091" w:rsidP="00381739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="00D31AC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bookmarkStart w:id="2" w:name="_GoBack"/>
      <w:bookmarkEnd w:id="2"/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0E64C5" w:rsidRPr="00BC0190" w:rsidRDefault="000E64C5" w:rsidP="00381739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482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83B25" w:rsidTr="003370B2">
        <w:tc>
          <w:tcPr>
            <w:tcW w:w="4820" w:type="dxa"/>
          </w:tcPr>
          <w:bookmarkEnd w:id="0"/>
          <w:bookmarkEnd w:id="1"/>
          <w:p w:rsidR="00F83B25" w:rsidRDefault="00D25902" w:rsidP="00D3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532" name="Прямая соединительная линия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86DCE" id="Прямая соединительная линия 532" o:spid="_x0000_s1026" style="position:absolute;z-index:252205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UP8gEAAPkDAAAOAAAAZHJzL2Uyb0RvYy54bWysU0tuFDEQ3SNxB8t7pnsmSkCt6ckiEWwi&#10;GBE4gOO2p634J9vM9OyANdIcgSuwIFKkAGfovhFl94evEEJsLLuq3qt6VeXlaaMk2jLnhdElns9y&#10;jJimphJ6U+KXLx4/eISRD0RXRBrNSrxnHp+u7t9b7mzBFqY2smIOAYn2xc6WuA7BFlnmac0U8TNj&#10;mQYnN06RAE+3ySpHdsCuZLbI85NsZ1xlnaHMe7Ce9068SvycMxqece5ZQLLEUFtIp0vnVTyz1ZIU&#10;G0dsLehQBvmHKhQRGpJOVOckEPTKiV+olKDOeMPDjBqVGc4FZUkDqJnnP6m5rIllSQs0x9upTf7/&#10;0dKn27VDoirx8dECI00UDKl9373uDu2n9kN3QN2b9kt7035sb9vP7W33Fu533Tu4R2d7N5gPKOKh&#10;mzvrCyA902sX+0EbfWkvDL324Mt+cMaHt31Yw52K4dAQ1KTp7KfpsCYgCsaj/ORhfgxDpKMvI8UI&#10;tM6HJ8woFC8llkLHxpGCbC98iKlJMYYMdfSpUxFhL1kMlvo549AMSDZP6LSG7Ew6tCWwQNX1PEoE&#10;rhQZIVxIOYHyP4OG2AhjaTX/FjhFp4xGhwmohDbud1lDM5bK+/hRda81yr4y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X7D1D/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>
              <w:br/>
            </w:r>
            <w:r w:rsidR="00F83B25">
              <w:br/>
            </w:r>
            <w:r w:rsidR="00F83B2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F83B25" w:rsidRDefault="00D25902" w:rsidP="00D3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533" name="Прямая соединительная линия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54086" id="Прямая соединительная линия 533" o:spid="_x0000_s1026" style="position:absolute;z-index:252206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+x8wEAAPkDAAAOAAAAZHJzL2Uyb0RvYy54bWysU01uEzEU3iNxB8t7MpNGadEoky5awaaC&#10;iMIBXI+dseo/2SaZ7IA1Uo7AFViAVKnAGWZuxLMzM7SAEEJsLNvv+773vufnxWmjJNow54XRJZ5O&#10;coyYpqYSel3iVy+fPHqMkQ9EV0QazUq8Yx6fLh8+WGxtwY5MbWTFHAIR7YutLXEdgi2yzNOaKeIn&#10;xjINQW6cIgGObp1VjmxBXcnsKM+Ps61xlXWGMu/h9vwQxMukzzmj4TnnngUkSwy1hbS6tF7FNVsu&#10;SLF2xNaC9mWQf6hCEaEh6Sh1TgJBr534RUoJ6ow3PEyoUZnhXFCWPICbaf6Tm8uaWJa8QHO8Hdvk&#10;/58sfbZZOSSqEs9nM4w0UfBI7YfuTbdvv7Qfuz3q3rbf2s/tp/am/dredO9gf9u9h30Mtrf99R5F&#10;PnRza30Bomd65WI/aKMv7YWh1x5i2b1gPHh7gDXcqQiHhqAmvc5ufB3WBEThcpafHM9P5hjRIZaR&#10;YiBa58NTZhSKmxJLoWPjSEE2Fz7E1KQYIH0dh9SpiLCTLIKlfsE4NAOSTRM7jSE7kw5tCAxQdT2N&#10;FkErISOFCylHUv5nUo+NNJZG82+JIzplNDqMRCW0cb/LGpqhVH7AD64PXqPtK1PtVm54Fpiv5Kz/&#10;C3GA754T/cePXX4H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4DQfsf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83B25" w:rsidRDefault="0002333A" w:rsidP="00D31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F83B25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3B25" w:rsidRPr="009307B6" w:rsidRDefault="00D25902" w:rsidP="00D31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534" name="Прямая соединительная линия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E90CB" id="Прямая соединительная линия 534" o:spid="_x0000_s1026" style="position:absolute;z-index:25220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f58gEAAPkDAAAOAAAAZHJzL2Uyb0RvYy54bWysU0tuFDEQ3SNxB8t7pnsmJEKt6ckiEWwi&#10;GBE4gOO2p634J9vM9OyANdIcgSuwIFKkAGfovhFl94evEEJsLNv13qt65fLytFESbZnzwugSz2c5&#10;RkxTUwm9KfHLF48fPMLIB6IrIo1mJd4zj09X9+8td7ZgC1MbWTGHQET7YmdLXIdgiyzztGaK+Jmx&#10;TEOQG6dIgKPbZJUjO1BXMlvk+Um2M66yzlDmPdye90G8SvqcMxqece5ZQLLEUFtIq0vrVVyz1ZIU&#10;G0dsLehQBvmHKhQRGpJOUuckEPTKiV+klKDOeMPDjBqVGc4FZckDuJnnP7m5rIllyQs0x9upTf7/&#10;ydKn27VDoirx8dFDjDRR8Ejt++51d2g/tR+6A+retF/am/Zje9t+bm+7t7C/697BPgbbu+H6gCIf&#10;urmzvgDRM712sR+00Zf2wtBrD7Hsh2A8eNvDGu5UhENDUJNeZz+9DmsConC5OMnzo8UxRnSMZaQY&#10;idb58IQZheKmxFLo2DhSkO2FDzE1KUbIUEefOhUR9pJFsNTPGYdmQLJ5YqcxZGfSoS2BAaqu59Ei&#10;aCVkpHAh5UTK/0wasJHG0mj+LXFCp4xGh4mohDbud1lDM5bKe/zouvcabV+Zar9247PAfCVnw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N+WN/n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F83B25" w:rsidRDefault="00D25902" w:rsidP="00D31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535" name="Прямая соединительная линия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BC079" id="Прямая соединительная линия 535" o:spid="_x0000_s1026" style="position:absolute;z-index:252208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HH8QEAAPkDAAAOAAAAZHJzL2Uyb0RvYy54bWysU0uOEzEQ3SNxB8t70p2gwKi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Ve3l9ipImCIbXvulfdsf3Uvu+OqHvdfmk/th/am/Zze9O9gftt9xbu0dneDuYjinjo&#10;5t76AkjP9MbFftBGX9oLQ689+LIfnPHhbR/WcKdiODQENWk6h2k6rAmIgnFxsny4zGGIdPRlpBiB&#10;1vnwmBmF4qXEUujYOFKQ3YUPMTUpxpChjj51KiIcJIvBUj9jHJoByeYJndaQnUmHdgQWqLqeR4nA&#10;lSIjhAspJ1D+Z9AQG2EsrebfAqfolNHoMAGV0Mb9LmtoxlJ5Hz+q7rVG2VemOmzcOBbYr6Rs+Atx&#10;gb9/J/i3H7v+Cg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AMg1HH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83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B25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3B25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F83B25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F83B25" w:rsidRPr="009307B6" w:rsidRDefault="00D25902" w:rsidP="00D31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9152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536" name="Прямая соединительная линия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4006C" id="Прямая соединительная линия 536" o:spid="_x0000_s1026" style="position:absolute;z-index:252209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8T8QEAAPkDAAAOAAAAZHJzL2Uyb0RvYy54bWysU0uOEzEQ3SNxB8t70p2g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p88nCJkSYKhtS+6151x/ZT+747ou51+6X92H5ob9vP7W33Bu533Vu4R2d7N5iPKOKh&#10;m3vrCyA91xsX+0EbfWUvDb3x4Mt+cMaHt31Yw52K4dAQ1KTpHKbpsCYgCsbF8nSZn8A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DG/R8T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537" name="Прямая соединительная линия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55908" id="Прямая соединительная линия 537" o:spid="_x0000_s1026" style="position:absolute;z-index:252210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WW8gEAAPkDAAAOAAAAZHJzL2Uyb0RvYy54bWysU81uEzEQviPxDpbvZDdFgbDKpodWcKkg&#10;ovAArtfOWvWfbJPd3IAzUh6BV+BQpEqFPsPuG3XsZJdfIYS4WPbMfN/MNzNeHLdKog1zXhhd4ukk&#10;x4hpaiqh1yV+/erpgzlGPhBdEWk0K/GWeXy8vH9v0diCHZnayIo5BCTaF40tcR2CLbLM05op4ifG&#10;Mg1ObpwiAZ5unVWONMCuZHaU54+yxrjKOkOZ92A93TvxMvFzzmh4wblnAckSQ20hnS6dF/HMlgtS&#10;rB2xtaCHMsg/VKGI0JB0pDolgaA3TvxCpQR1xhseJtSozHAuKEsaQM00/0nNeU0sS1qgOd6ObfL/&#10;j5Y+36wcElWJZw8fY6SJgiF1H/u3/a770n3qd6h/1912n7ur7rr72l337+F+03+Ae3R2NwfzDkU8&#10;dLOxvgDSE71ysR+01ef2zNBLD77sB2d8eLsPa7lTMRwagto0ne04HdYGRME4nc9nT2YwRDr4MlIM&#10;QOt8eMaMQvFSYil0bBwpyObMh5iaFEPIoY596lRE2EoWg6V+yTg0IyZL6LSG7EQ6tCGwQNXlNEoE&#10;rhQZIVxIOYLyP4MOsRHG0mr+LXCMThmNDiNQCW3c77KGdiiV7+MH1XutUfaFqbYrN4wF9ispO/yF&#10;uMDfvxP8249d3gE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s0P1l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83B25" w:rsidRPr="009307B6" w:rsidRDefault="00D25902" w:rsidP="00D31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538" name="Прямая соединительная линия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45808" id="Прямая соединительная линия 538" o:spid="_x0000_s1026" style="position:absolute;z-index:25221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fW8gEAAPkDAAAOAAAAZHJzL2Uyb0RvYy54bWysU0tuFDEQ3SNxB8t7pnsGBYXW9GSRCDYR&#10;jAgcwHHb01b8k21menbAGmmOwBVYgBQpwBm6b0TZ/SEBhBBiY9lV9V7VqyovTxol0ZY5L4wu8XyW&#10;Y8Q0NZXQmxK/evnkwTFGPhBdEWk0K/GeeXyyun9vubMFW5jayIo5BCTaFztb4joEW2SZpzVTxM+M&#10;ZRqc3DhFAjzdJqsc2QG7ktkizx9lO+Mq6wxl3oP1rHfiVeLnnNHwnHPPApIlhtpCOl06L+OZrZak&#10;2Dhia0GHMsg/VKGI0JB0ojojgaDXTvxCpQR1xhseZtSozHAuKEsaQM08/0nNRU0sS1qgOd5ObfL/&#10;j5Y+264dElWJjx7CqDRRMKT2Q/emO7Rf2o/dAXVv22/t5/ZTe91+ba+7d3C/6d7DPTrbm8F8QBEP&#10;3dxZXwDpqV672A/a6At7buiVB192xxkf3vZhDXcqhkNDUJOms5+mw5qAKBgXR4/z4xyGSEdfRooR&#10;aJ0PT5lRKF5KLIWOjSMF2Z77EFOTYgwZ6uhTpyLCXrIYLPULxqEZkGye0GkN2al0aEtggaqreZQI&#10;XCkyQriQcgLlfwYNsRHG0mr+LXCKThmNDhNQCW3c77KGZiyV9/Gj6l5rlH1pqv3ajWOB/UrKhr8Q&#10;F/j2O8F//NjVd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23gn1v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F83B25" w:rsidRPr="008E5376" w:rsidRDefault="00D25902" w:rsidP="00D31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539" name="Прямая соединительная линия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528C3" id="Прямая соединительная линия 539" o:spid="_x0000_s1026" style="position:absolute;z-index:252214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z08QEAAPkDAAAOAAAAZHJzL2Uyb0RvYy54bWysU0tuFDEQ3SNxB8t7pnsGgkhrerJIBJsI&#10;RgQO4LjtaSv+yTYzPTtgjTRH4AosghQpwBm6b0TZ/eErhBAby66q96peVXl50iiJtsx5YXSJ57Mc&#10;I6apqYTelPjli8f3HmHkA9EVkUazEu+Zxyeru3eWO1uwhamNrJhDQKJ9sbMlrkOwRZZ5WjNF/MxY&#10;psHJjVMkwNNtssqRHbArmS3y/GG2M66yzlDmPVjPeideJX7OGQ3POPcsIFliqC2k06XzMp7ZakmK&#10;jSO2FnQog/xDFYoIDUknqjMSCHrlxC9USlBnvOFhRo3KDOeCsqQB1Mzzn9Rc1MSypAWa4+3UJv//&#10;aOnT7dohUZX46P4xRpooGFL7vnvdHdpP7YfugLo37Zf2Y3vd3rSf25vuLdxvu3dwj872djAfUMRD&#10;N3fWF0B6qtcu9oM2+sKeG3rlwZf94IwPb/uwhjsVw6EhqEnT2U/TYU1AFIzz48WD/AiGSEdfRooR&#10;aJ0PT5hRKF5KLIWOjSMF2Z77EFOTYgwZ6uhTpyLCXrIYLPVzxqEZMVlCpzVkp9KhLYEFqq7mUSJw&#10;pcgI4ULKCZT/GTTERhhLq/m3wCk6ZTQ6TEAltHG/yxqasVTex4+qe61R9q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oMLz0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540" name="Прямая соединительная линия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AEB49" id="Прямая соединительная линия 540" o:spid="_x0000_s1026" style="position:absolute;z-index:252213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dk8AEAAPgDAAAOAAAAZHJzL2Uyb0RvYy54bWysU0uOEzEQ3SNxB8t70p2IIGilM4sZwWYE&#10;EQMH8LjtxBr/ZJt0ZweskXIErsCCkUYa4AzdN6Ls/vAVQoiNZbvqvar3XF6dNEqiPXNeGF3i+SzH&#10;iGlqKqG3JX754vG9hxj5QHRFpNGsxAfm8cn67p1VbQu2MDsjK+YQkGhf1LbEuxBskWWe7pgifmYs&#10;0xDkxikS4Oi2WeVIDexKZos8f5DVxlXWGcq8h9uzPojXiZ9zRsMzzj0LSJYYegtpdWm9jGu2XpFi&#10;64jdCTq0Qf6hC0WEhqIT1RkJBL1y4hcqJagz3vAwo0ZlhnNBWdIAaub5T2oudsSypAXM8Xayyf8/&#10;Wvp0v3FIVCVe3gd/NFHwSO377nV3bD+1H7oj6t60X9rr9mN7035ub7q3sL/t3sE+Btvb4fqIIh7c&#10;rK0vgPRUb1z0gzb6wp4beuUhlv0QjAdv+7SGOxXTwRDUpNc5TK/DmoAoXD5aLpY59EjHUEaKEWed&#10;D0+YUShuSiyFjr6RguzPfYiVSTGmDG30lVMP4SBZTJb6OePgBdSaJ3SaQnYqHdoTmJ/qah4VAlfK&#10;jBAupJxA+Z9BQ26EsTSZfwucslNFo8MEVEIb97uqoRlb5X3+qLrXGmVfmuqwceOrwHglZcNXiPP7&#10;/TnBv33Y9VcA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Ftg12T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72DE7">
              <w:rPr>
                <w:rFonts w:ascii="Times New Roman" w:hAnsi="Times New Roman" w:cs="Times New Roman"/>
                <w:sz w:val="26"/>
                <w:szCs w:val="26"/>
              </w:rPr>
              <w:t>тел.:_________________</w: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F83B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83B25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3B25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F8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F83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4B6E" w:rsidRDefault="00004B6E" w:rsidP="00D31A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267D" w:rsidRDefault="00BC267D" w:rsidP="00D31A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7898" w:rsidRPr="001501AD" w:rsidRDefault="00797898" w:rsidP="00D31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97898" w:rsidRPr="001501AD" w:rsidRDefault="00797898" w:rsidP="00D31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решения </w:t>
      </w:r>
      <w:r>
        <w:rPr>
          <w:rFonts w:ascii="Times New Roman" w:hAnsi="Times New Roman" w:cs="Times New Roman"/>
          <w:sz w:val="28"/>
          <w:szCs w:val="28"/>
        </w:rPr>
        <w:br/>
        <w:t>(предписания об устранении выявленных нарушений)</w:t>
      </w:r>
    </w:p>
    <w:p w:rsidR="00797898" w:rsidRDefault="00797898" w:rsidP="00D31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Default="003370B2" w:rsidP="00D31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82880" behindDoc="0" locked="0" layoutInCell="1" allowOverlap="1">
                <wp:simplePos x="0" y="0"/>
                <wp:positionH relativeFrom="margin">
                  <wp:posOffset>377825</wp:posOffset>
                </wp:positionH>
                <wp:positionV relativeFrom="paragraph">
                  <wp:posOffset>126365</wp:posOffset>
                </wp:positionV>
                <wp:extent cx="4876800" cy="0"/>
                <wp:effectExtent l="0" t="0" r="19050" b="19050"/>
                <wp:wrapNone/>
                <wp:docPr id="466" name="Прямая соединительная линия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AA3FB" id="Прямая соединительная линия 466" o:spid="_x0000_s1026" style="position:absolute;z-index:2522828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9.75pt,9.95pt" to="413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I78QEAAPkDAAAOAAAAZHJzL2Uyb0RvYy54bWysU0uOEzEQ3SNxB8t70p3RKEStdGYxI9iM&#10;IGLgAB63nbbGP9km6eyANVKOwBVYgDTSAGfovhFl94evEEJsLLuq3qt6VeXVWaMk2jHnhdElns9y&#10;jJimphJ6W+IXzx89WGLkA9EVkUazEh+Yx2fr+/dWe1uwE1MbWTGHgET7Ym9LXIdgiyzztGaK+Jmx&#10;TIOTG6dIgKfbZpUje2BXMjvJ80W2N66yzlDmPVgveideJ37OGQ1POfcsIFliqC2k06XzOp7ZekWK&#10;rSO2FnQog/xDFYoIDUknqgsSCHrpxC9USlBnvOFhRo3KDOeCsqQB1Mzzn9Rc1cSypAWa4+3UJv//&#10;aOmT3cYhUZX4dLHASBMFQ2rfda+6Y/upfd8dUfe6/dJ+bD+0t+3n9rZ7A/e77i3co7O9G8xHFPHQ&#10;zb31BZCe642L/aCNvrKXht548GU/OOPD2z6s4U7FcGgIatJ0DtN0WBMQBePp8uFimcMQ6ejLSDEC&#10;rfPhMTMKxUuJpdCxcaQgu0sfYmpSjCFDHX3qVEQ4SBaDpX7GODQDks0TOq0hO5cO7QgsUHUzjxKB&#10;K0VGCBdSTqD8z6AhNsJYWs2/BU7RKaPRYQIqoY37XdbQjKXyPn5U3WuNsq9Nddi4cSywX0nZ8Bfi&#10;An//TvBvP3b9FQAA//8DAFBLAwQUAAYACAAAACEAQI3OQ9wAAAAIAQAADwAAAGRycy9kb3ducmV2&#10;LnhtbEyPzU7DMBCE70i8g7VI3KhDpJYmxKmqSghxQTSFuxtvnYB/IttJw9uziEM57jej2ZlqM1vD&#10;Jgyx907A/SIDhq71qndawPvh6W4NLCbplDTeoYBvjLCpr68qWSp/dnucmqQZhbhYSgFdSkPJeWw7&#10;tDIu/ICOtJMPViY6g+YqyDOFW8PzLFtxK3tHHzo54K7D9qsZrQDzEqYPvdPbOD7vV83n2yl/PUxC&#10;3N7M20dgCed0McNvfaoONXU6+tGpyIyAZbEkJ/GiAEb6On8gcPwDvK74/wH1DwAAAP//AwBQSwEC&#10;LQAUAAYACAAAACEAtoM4kv4AAADhAQAAEwAAAAAAAAAAAAAAAAAAAAAAW0NvbnRlbnRfVHlwZXNd&#10;LnhtbFBLAQItABQABgAIAAAAIQA4/SH/1gAAAJQBAAALAAAAAAAAAAAAAAAAAC8BAABfcmVscy8u&#10;cmVsc1BLAQItABQABgAIAAAAIQBayXI78QEAAPkDAAAOAAAAAAAAAAAAAAAAAC4CAABkcnMvZTJv&#10;RG9jLnhtbFBLAQItABQABgAIAAAAIQBAjc5D3AAAAAg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97898" w:rsidRPr="00472DE7" w:rsidRDefault="00797898" w:rsidP="00D31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02333A" w:rsidRPr="0002333A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:rsidR="00797898" w:rsidRDefault="003370B2" w:rsidP="00D31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4294967295" distB="4294967295" distL="114300" distR="114300" simplePos="0" relativeHeight="252279808" behindDoc="0" locked="0" layoutInCell="1" allowOverlap="1">
                <wp:simplePos x="0" y="0"/>
                <wp:positionH relativeFrom="margin">
                  <wp:posOffset>3063875</wp:posOffset>
                </wp:positionH>
                <wp:positionV relativeFrom="paragraph">
                  <wp:posOffset>203835</wp:posOffset>
                </wp:positionV>
                <wp:extent cx="2628900" cy="0"/>
                <wp:effectExtent l="0" t="0" r="19050" b="19050"/>
                <wp:wrapNone/>
                <wp:docPr id="467" name="Прямая соединительная линия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0B0C2" id="Прямая соединительная линия 467" o:spid="_x0000_s1026" style="position:absolute;z-index:2522798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41.25pt,16.05pt" to="448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ik8QEAAPkDAAAOAAAAZHJzL2Uyb0RvYy54bWysU0uOEzEQ3SNxB8t70p0IhaGVzixmBJsR&#10;RAwcwOO209b4J9sknR2wRsoRuAILkEYa4AzdN6Ls/vAVQoiNZVfVe1Wvqrw6bZREO+a8MLrE81mO&#10;EdPUVEJvS/zi+aN7Jxj5QHRFpNGsxAfm8en67p3V3hZsYWojK+YQkGhf7G2J6xBskWWe1kwRPzOW&#10;aXBy4xQJ8HTbrHJkD+xKZos8X2Z74yrrDGXeg/W8d+J14uec0fCUc88CkiWG2kI6XTqv4pmtV6TY&#10;OmJrQYcyyD9UoYjQkHSiOieBoJdO/EKlBHXGGx5m1KjMcC4oSxpAzTz/Sc1lTSxLWqA53k5t8v+P&#10;lj7ZbRwSVYnvLx9gpImCIbXvulfdsf3Uvu+OqHvdfmk/th/am/Zze9O9gftt9xbu0dneDuYjinjo&#10;5t76AkjP9MbFftBGX9oLQ689+LIfnPHhbR/WcKdiODQENWk6h2k6rAmIgnGxXJw8zGGIdPRlpBiB&#10;1vnwmBmF4qXEUujYOFKQ3YUPMTUpxpChjj51KiIcJIvBUj9jHJoByeYJndaQnUmHdgQWqLqeR4nA&#10;lSIjhAspJ1D+Z9AQG2EsrebfAqfolNHoMAGV0Mb9LmtoxlJ5Hz+q7rVG2VemOmzcOBbYr6Rs+Atx&#10;gb9/J/i3H7v+CgAA//8DAFBLAwQUAAYACAAAACEAcaA2590AAAAJAQAADwAAAGRycy9kb3ducmV2&#10;LnhtbEyPwU7DMAyG70i8Q2Qkbixdgap0TadpEkJcEOvgnjVe2tEkVZJ25e0x4jCO/v3p9+dyPZue&#10;TehD56yA5SIBhrZxqrNawMf++S4HFqK0SvbOooBvDLCurq9KWSh3tjuc6qgZldhQSAFtjEPBeWha&#10;NDIs3ICWdkfnjYw0es2Vl2cqNz1PkyTjRnaWLrRywG2LzVc9GgH9q58+9VZvwviyy+rT+zF9209C&#10;3N7MmxWwiHO8wPCrT+pQkdPBjVYF1gt4yNNHQgXcp0tgBORPGQWHv4BXJf//QfUDAAD//wMAUEsB&#10;Ai0AFAAGAAgAAAAhALaDOJL+AAAA4QEAABMAAAAAAAAAAAAAAAAAAAAAAFtDb250ZW50X1R5cGVz&#10;XS54bWxQSwECLQAUAAYACAAAACEAOP0h/9YAAACUAQAACwAAAAAAAAAAAAAAAAAvAQAAX3JlbHMv&#10;LnJlbHNQSwECLQAUAAYACAAAACEA2Bh4pPEBAAD5AwAADgAAAAAAAAAAAAAAAAAuAgAAZHJzL2Uy&#10;b0RvYy54bWxQSwECLQAUAAYACAAAACEAcaA259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97898">
        <w:rPr>
          <w:rFonts w:ascii="Times New Roman" w:hAnsi="Times New Roman" w:cs="Times New Roman"/>
          <w:sz w:val="28"/>
          <w:szCs w:val="28"/>
        </w:rPr>
        <w:t>о выдаче</w:t>
      </w:r>
    </w:p>
    <w:p w:rsidR="00797898" w:rsidRDefault="00797898" w:rsidP="00D31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97898" w:rsidRDefault="00797898" w:rsidP="00D31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об устранении выявленн</w:t>
      </w:r>
      <w:r w:rsidR="00472DE7">
        <w:rPr>
          <w:rFonts w:ascii="Times New Roman" w:hAnsi="Times New Roman" w:cs="Times New Roman"/>
          <w:sz w:val="28"/>
          <w:szCs w:val="28"/>
        </w:rPr>
        <w:t>ых нарушений от «___» _________</w:t>
      </w:r>
      <w:r>
        <w:rPr>
          <w:rFonts w:ascii="Times New Roman" w:hAnsi="Times New Roman" w:cs="Times New Roman"/>
          <w:sz w:val="28"/>
          <w:szCs w:val="28"/>
        </w:rPr>
        <w:t xml:space="preserve">__ 20 __ г. № _____ со сроком исполнения до «___» ____________ 20 __ г., </w:t>
      </w:r>
      <w:r>
        <w:rPr>
          <w:rFonts w:ascii="Times New Roman" w:hAnsi="Times New Roman" w:cs="Times New Roman"/>
          <w:sz w:val="28"/>
          <w:szCs w:val="28"/>
        </w:rPr>
        <w:br/>
        <w:t xml:space="preserve">и, в соответствии с которым </w:t>
      </w:r>
    </w:p>
    <w:p w:rsidR="00797898" w:rsidRDefault="00D25902" w:rsidP="00D31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83904" behindDoc="0" locked="0" layoutInCell="1" allowOverlap="1">
                <wp:simplePos x="0" y="0"/>
                <wp:positionH relativeFrom="margin">
                  <wp:posOffset>2235200</wp:posOffset>
                </wp:positionH>
                <wp:positionV relativeFrom="paragraph">
                  <wp:posOffset>10795</wp:posOffset>
                </wp:positionV>
                <wp:extent cx="3505200" cy="0"/>
                <wp:effectExtent l="0" t="0" r="19050" b="19050"/>
                <wp:wrapNone/>
                <wp:docPr id="468" name="Прямая соединительная линия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F5BC" id="Прямая соединительная линия 468" o:spid="_x0000_s1026" style="position:absolute;z-index:2522839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6pt,.85pt" to="45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4Lb8AEAAPkDAAAOAAAAZHJzL2Uyb0RvYy54bWysU0tuFDEQ3SNxB8t7pnsCiVBrerJIBJsI&#10;RgQO4LjtaSv+yTbTPTtgjTRH4AosQIoU4AzdN6Ls/vAVQoiNZVfVe1Wvqrw6bZVEO+a8MLrEy0WO&#10;EdPUVEJvS/zi+aN7DzHygeiKSKNZiffM49P13TurxhbsyNRGVswhING+aGyJ6xBskWWe1kwRvzCW&#10;aXBy4xQJ8HTbrHKkAXYls6M8P8ka4yrrDGXeg/V8cOJ14uec0fCUc88CkiWG2kI6XTqv4pmtV6TY&#10;OmJrQccyyD9UoYjQkHSmOieBoJdO/EKlBHXGGx4W1KjMcC4oSxpAzTL/Sc1lTSxLWqA53s5t8v+P&#10;lj7ZbRwSVYkfnMCoNFEwpO5d/6o/dJ+69/0B9a+7L93H7kN3033ubvo3cL/t38I9Orvb0XxAEQ/d&#10;bKwvgPRMb1zsB231pb0w9NqDL/vBGR/eDmEtdyqGQ0NQm6azn6fD2oAoGO8f58cwcozo5MtIMQGt&#10;8+ExMwrFS4ml0LFxpCC7Cx9ialJMIWMdQ+pURNhLFoOlfsY4NAOSLRM6rSE7kw7tCCxQdb2MEoEr&#10;RUYIF1LOoPzPoDE2wlhazb8FztEpo9FhBiqhjftd1tBOpfIhflI9aI2yr0y137hpLLBfSdn4F+IC&#10;f/9O8G8/dv0VAAD//wMAUEsDBBQABgAIAAAAIQCA78xt2gAAAAcBAAAPAAAAZHJzL2Rvd25yZXYu&#10;eG1sTI/BTsMwEETvSPyDtUjcqEOAAiFOVVVCiAuiKdzdZOsE7HVkO2n4exYucBy91czbcjU7KyYM&#10;sfek4HKRgUBqfNuTUfC2e7y4AxGTplZbT6jgCyOsqtOTUhetP9IWpzoZwSUUC62gS2kopIxNh07H&#10;hR+QmB18cDpxDEa2QR+53FmZZ9lSOt0TL3R6wE2HzWc9OgX2OUzvZmPWcXzaLuuP10P+spuUOj+b&#10;1w8gEs7p7xh+9FkdKnba+5HaKKyCq5ucf0kMbkEwv8+uOe9/s6xK+d+/+gYAAP//AwBQSwECLQAU&#10;AAYACAAAACEAtoM4kv4AAADhAQAAEwAAAAAAAAAAAAAAAAAAAAAAW0NvbnRlbnRfVHlwZXNdLnht&#10;bFBLAQItABQABgAIAAAAIQA4/SH/1gAAAJQBAAALAAAAAAAAAAAAAAAAAC8BAABfcmVscy8ucmVs&#10;c1BLAQItABQABgAIAAAAIQC1P4Lb8AEAAPkDAAAOAAAAAAAAAAAAAAAAAC4CAABkcnMvZTJvRG9j&#10;LnhtbFBLAQItABQABgAIAAAAIQCA78xt2gAAAAc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 w:rsidR="00797898">
        <w:rPr>
          <w:rFonts w:ascii="Times New Roman" w:hAnsi="Times New Roman" w:cs="Times New Roman"/>
          <w:sz w:val="20"/>
          <w:szCs w:val="20"/>
        </w:rPr>
        <w:t>)</w:t>
      </w:r>
    </w:p>
    <w:p w:rsidR="00797898" w:rsidRDefault="00797898" w:rsidP="00D31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</w:p>
    <w:p w:rsidR="00797898" w:rsidRDefault="00381739" w:rsidP="00D31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84928" behindDoc="0" locked="0" layoutInCell="1" allowOverlap="1">
                <wp:simplePos x="0" y="0"/>
                <wp:positionH relativeFrom="margin">
                  <wp:posOffset>1063626</wp:posOffset>
                </wp:positionH>
                <wp:positionV relativeFrom="paragraph">
                  <wp:posOffset>3175</wp:posOffset>
                </wp:positionV>
                <wp:extent cx="4629150" cy="0"/>
                <wp:effectExtent l="0" t="0" r="19050" b="19050"/>
                <wp:wrapNone/>
                <wp:docPr id="469" name="Прямая соединительная линия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71D06" id="Прямая соединительная линия 469" o:spid="_x0000_s1026" style="position:absolute;z-index:252284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3.75pt,.25pt" to="448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A688wEAAPkDAAAOAAAAZHJzL2Uyb0RvYy54bWysU81uEzEQviPxDpbvZHejEtFVNj20gksF&#10;EYUHcL12YtV/sk2yuQFnpDwCr8CBSpUKPMPuG3XszS7lRwghLpY9M983882M5yeNkmjDnBdGV7iY&#10;5BgxTU0t9KrCr189ffQEIx+Irok0mlV4xzw+WTx8MN/akk3N2siaOQQk2pdbW+F1CLbMMk/XTBE/&#10;MZZpcHLjFAnwdKusdmQL7Epm0zyfZVvjausMZd6D9ax34kXi55zR8IJzzwKSFYbaQjpdOi/jmS3m&#10;pFw5YteCHsog/1CFIkJD0pHqjASC3jjxC5US1BlveJhQozLDuaAsaQA1Rf6Tmos1sSxpgeZ4O7bJ&#10;/z9a+nyzdEjUFT6aHWOkiYIhtR+7t92+/dJ+6vaoe9d+a6/bz+1N+7W96d7D/bb7APfobG8P5j2K&#10;eOjm1voSSE/10sV+0EZf2HNDrzz4sh+c8eFtH9Zwp2I4NAQ1aTq7cTqsCYiC8Wg2PS4ewxDp4MtI&#10;OQCt8+EZMwrFS4Wl0LFxpCSbcx9ialIOIYc6+tSpiLCTLAZL/ZJxaAYkKxI6rSE7lQ5tCCxQfVVE&#10;icCVIiOECylHUP5n0CE2wlhazb8FjtEpo9FhBCqhjftd1tAMpfI+flDda42yL029W7phLLBfSdnh&#10;L8QFvv9O8O8/dnEHAAD//wMAUEsDBBQABgAIAAAAIQBWuRQs2QAAAAUBAAAPAAAAZHJzL2Rvd25y&#10;ZXYueG1sTI7BTsMwEETvSPyDtUjcqEMlQglxqqoSQlwQTeHuxlsnEK8j20nD37M90ctqRjOafeV6&#10;dr2YMMTOk4L7RQYCqfGmI6vgc/9ytwIRkyaje0+o4BcjrKvrq1IXxp9oh1OdrOARioVW0KY0FFLG&#10;pkWn48IPSJwdfXA6sQ1WmqBPPO56ucyyXDrdEX9o9YDbFpufenQK+rcwfdmt3cTxdZfX3x/H5ft+&#10;Uur2Zt48g0g4p/8ynPEZHSpmOviRTBQ9+/zxgasK+HK8espZHM5WVqW8pK/+AAAA//8DAFBLAQIt&#10;ABQABgAIAAAAIQC2gziS/gAAAOEBAAATAAAAAAAAAAAAAAAAAAAAAABbQ29udGVudF9UeXBlc10u&#10;eG1sUEsBAi0AFAAGAAgAAAAhADj9If/WAAAAlAEAAAsAAAAAAAAAAAAAAAAALwEAAF9yZWxzLy5y&#10;ZWxzUEsBAi0AFAAGAAgAAAAhAHb8DrzzAQAA+QMAAA4AAAAAAAAAAAAAAAAALgIAAGRycy9lMm9E&#10;b2MueG1sUEsBAi0AFAAGAAgAAAAhAFa5FCzZAAAABQ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>
        <w:rPr>
          <w:rFonts w:ascii="Times New Roman" w:hAnsi="Times New Roman" w:cs="Times New Roman"/>
          <w:sz w:val="20"/>
          <w:szCs w:val="20"/>
        </w:rPr>
        <w:t>(указываются предписываемые меры по устранению</w:t>
      </w:r>
    </w:p>
    <w:p w:rsidR="00797898" w:rsidRDefault="00D25902" w:rsidP="00D31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85952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228600</wp:posOffset>
                </wp:positionV>
                <wp:extent cx="5762625" cy="0"/>
                <wp:effectExtent l="0" t="0" r="28575" b="19050"/>
                <wp:wrapNone/>
                <wp:docPr id="470" name="Прямая соединительная линия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B57C1" id="Прямая соединительная линия 470" o:spid="_x0000_s1026" style="position:absolute;z-index:2522859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5.5pt,18pt" to="44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OQ8wEAAPkDAAAOAAAAZHJzL2Uyb0RvYy54bWysU8tuEzEU3SPxD5b3ZCYRTdEoky5awaaC&#10;iMIHuB47seqXbJOZ7IA1Uj6BX2BBpUoFvmHmj3rtzAzlIYQQG8v2vefce46vFyeNkmjLnBdGl3g6&#10;yTFimppK6HWJX796+ugJRj4QXRFpNCvxjnl8snz4YFHbgs3MxsiKOQQk2he1LfEmBFtkmacbpoif&#10;GMs0BLlxigQ4unVWOVIDu5LZLM/nWW1cZZ2hzHu4PTsE8TLxc85oeMG5ZwHJEkNvIa0urZdxzZYL&#10;UqwdsRtB+zbIP3ShiNBQdKQ6I4GgN078QqUEdcYbHibUqMxwLihLGkDNNP9JzcWGWJa0gDnejjb5&#10;/0dLn29XDomqxI+PwR9NFDxS+7F72+3bL+2nbo+6d+239rr93N60X9ub7j3sb7sPsI/B9ra/3qOI&#10;Bzdr6wsgPdUrF/2gjb6w54ZeeYhlPwTjwdtDWsOdiulgCGrS6+zG12FNQBQuj47ns/nsCCM6xDJS&#10;DEDrfHjGjEJxU2IpdDSOFGR77kMsTYohpe/jUDo1EXaSxWSpXzIOZkCxaUKnMWSn0qEtgQGqrqZR&#10;InClzAjhQsoRlP8Z1OdGGEuj+bfAMTtVNDqMQCW0cb+rGpqhVX7IH1QftEbZl6bardzwLDBfSVn/&#10;F+IA3z8n+Pcfu7wDAAD//wMAUEsDBBQABgAIAAAAIQB2UEi63gAAAAkBAAAPAAAAZHJzL2Rvd25y&#10;ZXYueG1sTI/NTsMwEITvSLyDtUjcWidFRCXEqapKCHFBNIW7G2+dgH8i20nD27OIQzmtdmc0+021&#10;ma1hE4bYeycgX2bA0LVe9U4LeD88LdbAYpJOSeMdCvjGCJv6+qqSpfJnt8epSZpRiIulFNClNJSc&#10;x7ZDK+PSD+hIO/lgZaI1aK6CPFO4NXyVZQW3snf0oZMD7jpsv5rRCjAvYfrQO72N4/O+aD7fTqvX&#10;wyTE7c28fQSWcE4XM/ziEzrUxHT0o1ORGQGLPKcuScBdQZMM64fiHtjx78Driv9vUP8AAAD//wMA&#10;UEsBAi0AFAAGAAgAAAAhALaDOJL+AAAA4QEAABMAAAAAAAAAAAAAAAAAAAAAAFtDb250ZW50X1R5&#10;cGVzXS54bWxQSwECLQAUAAYACAAAACEAOP0h/9YAAACUAQAACwAAAAAAAAAAAAAAAAAvAQAAX3Jl&#10;bHMvLnJlbHNQSwECLQAUAAYACAAAACEAtnxDkPMBAAD5AwAADgAAAAAAAAAAAAAAAAAuAgAAZHJz&#10;L2Uyb0RvYy54bWxQSwECLQAUAAYACAAAACEAdlBIut4AAAAJAQAADwAAAAAAAAAAAAAAAABNBAAA&#10;ZHJzL2Rvd25yZXYueG1sUEsFBgAAAAAEAAQA8wAAAFg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97898" w:rsidRPr="006915E8" w:rsidRDefault="00472DE7" w:rsidP="00D31A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97898" w:rsidRPr="006915E8">
        <w:rPr>
          <w:rFonts w:ascii="Times New Roman" w:hAnsi="Times New Roman" w:cs="Times New Roman"/>
          <w:sz w:val="20"/>
          <w:szCs w:val="20"/>
        </w:rPr>
        <w:t>нарушений обязательных требований)</w:t>
      </w:r>
    </w:p>
    <w:p w:rsidR="00C90091" w:rsidRDefault="00797898" w:rsidP="00D31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своевременном исполне</w:t>
      </w:r>
      <w:r w:rsidR="00381739">
        <w:rPr>
          <w:rFonts w:ascii="Times New Roman" w:hAnsi="Times New Roman" w:cs="Times New Roman"/>
          <w:sz w:val="28"/>
          <w:szCs w:val="28"/>
        </w:rPr>
        <w:t xml:space="preserve">нии вышеуказанного предписания </w:t>
      </w:r>
      <w:r>
        <w:rPr>
          <w:rFonts w:ascii="Times New Roman" w:hAnsi="Times New Roman" w:cs="Times New Roman"/>
          <w:sz w:val="28"/>
          <w:szCs w:val="28"/>
        </w:rPr>
        <w:t>и прилагаю подтверждающие сведения и документы.</w:t>
      </w:r>
    </w:p>
    <w:p w:rsidR="00797898" w:rsidRDefault="00797898" w:rsidP="00D31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97898" w:rsidRDefault="00797898" w:rsidP="00D31AC4">
      <w:pPr>
        <w:pStyle w:val="a9"/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Копия решения от </w:t>
      </w:r>
      <w:r>
        <w:rPr>
          <w:rFonts w:ascii="Times New Roman" w:hAnsi="Times New Roman" w:cs="Times New Roman"/>
          <w:sz w:val="28"/>
          <w:szCs w:val="28"/>
        </w:rPr>
        <w:t>«___» ____________ 20 __ г. № _____ .</w:t>
      </w:r>
    </w:p>
    <w:p w:rsidR="00797898" w:rsidRDefault="00797898" w:rsidP="00D31AC4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 и (или) сведения, подтверждающие исполнение решения.</w:t>
      </w:r>
    </w:p>
    <w:p w:rsidR="00C90091" w:rsidRDefault="00797898" w:rsidP="00D31AC4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от «___» ____________ 20 __ г. </w:t>
      </w:r>
    </w:p>
    <w:p w:rsidR="00797898" w:rsidRDefault="00797898" w:rsidP="00D31A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91">
        <w:rPr>
          <w:rFonts w:ascii="Times New Roman" w:hAnsi="Times New Roman" w:cs="Times New Roman"/>
          <w:sz w:val="28"/>
          <w:szCs w:val="28"/>
        </w:rPr>
        <w:t>№ ____. (если уведомление направляется представителем контролируемого лица)</w:t>
      </w:r>
    </w:p>
    <w:p w:rsidR="000E64C5" w:rsidRDefault="000E64C5" w:rsidP="00D31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Default="00D25902" w:rsidP="00D31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80832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71" name="Прямая соединительная линия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F9223" id="Прямая соединительная линия 471" o:spid="_x0000_s1026" style="position:absolute;z-index:2522808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Q08QEAAPkDAAAOAAAAZHJzL2Uyb0RvYy54bWysU0tuFDEQ3SNxB8t7pnsGRFBrerJIBJsI&#10;RgQO4LjtGSv+yTbTPTtgjTRH4AosiBQpwBm6b5Sy+0P4CCHExrKr6r2qV1VeHjdKoh1zXhhd4vks&#10;x4hpaiqhNyV+/erpgycY+UB0RaTRrMR75vHx6v69ZW0LtjBbIyvmEJBoX9S2xNsQbJFlnm6ZIn5m&#10;LNPg5MYpEuDpNlnlSA3sSmaLPH+c1cZV1hnKvAfrae/Eq8TPOaPhBeeeBSRLDLWFdLp0XsQzWy1J&#10;sXHEbgUdyiD/UIUiQkPSieqUBILeOPELlRLUGW94mFGjMsO5oCxpADXz/Cc151tiWdICzfF2apP/&#10;f7T0+W7tkKhK/OhojpEmCobUfuzedof2S/upO6DuXfutvWo/t9ft1/a6ew/3m+4D3KOzvRnMBxTx&#10;0M3a+gJIT/TaxX7QRp/bM0MvPfiyH5zx4W0f1nCnYjg0BDVpOvtpOqwJiIJx/nCxyI9giHT0ZaQY&#10;gdb58IwZheKlxFLo2DhSkN2ZDzE1KcaQoY4+dSoi7CWLwVK/ZByaEZMldFpDdiId2hFYoOoySQSu&#10;FBkhXEg5gfI/g4bYCGNpNf8WOEWnjEaHCaiENu53WUMzlsr7+FF1rzXKvjDVfu3GscB+pS4NfyEu&#10;8N13gn//satbAA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ngV0NP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818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72" name="Прямая соединительная линия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272CC" id="Прямая соединительная линия 472" o:spid="_x0000_s1026" style="position:absolute;z-index:2522818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yP8gEAAPkDAAAOAAAAZHJzL2Uyb0RvYy54bWysU81u1DAQviPxDpbvbJJVKSjabA+t4FLB&#10;isIDuI69seo/2WaTvQFnpH0EXoEDSJUKPEPyRoy9m9ACQghxseyZ+b6Zb2a8OOmURBvmvDC6wsUs&#10;x4hpamqh1xV+9fLJg8cY+UB0TaTRrMJb5vHJ8v69RWtLNjeNkTVzCEi0L1tb4SYEW2aZpw1TxM+M&#10;ZRqc3DhFAjzdOqsdaYFdyWye58dZa1xtnaHMe7Ce7Z14mfg5ZzQ859yzgGSFobaQTpfOy3hmywUp&#10;147YRtBDGeQfqlBEaEg6UZ2RQNBrJ36hUoI64w0PM2pUZjgXlCUNoKbIf1Jz0RDLkhZojrdTm/z/&#10;o6XPNiuHRF3ho0dzjDRRMKT+w/Bm2PVf+o/DDg1v+2/95/5Tf91/7a+Hd3C/Gd7DPTr7m4N5hyIe&#10;utlaXwLpqV652A/a6Qt7buiVB192xxkf3u7DOu5UDIeGoC5NZztNh3UBUTAWR8Vx/hCGSEdfRsoR&#10;aJ0PT5lRKF4qLIWOjSMl2Zz7EFOTcgw51LFPnYoIW8lisNQvGIdmxGQJndaQnUqHNgQWqL4qokTg&#10;SpERwoWUEyj/M+gQG2EsrebfAqfolNHoMAGV0Mb9LmvoxlL5Pn5UvdcaZV+aerty41hgv5Kyw1+I&#10;C3z7neA/fuzy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FJvfI/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>
        <w:rPr>
          <w:rFonts w:ascii="Times New Roman" w:hAnsi="Times New Roman" w:cs="Times New Roman"/>
          <w:sz w:val="28"/>
          <w:szCs w:val="28"/>
        </w:rPr>
        <w:t>Заявит</w:t>
      </w:r>
      <w:r w:rsidR="00472DE7">
        <w:rPr>
          <w:rFonts w:ascii="Times New Roman" w:hAnsi="Times New Roman" w:cs="Times New Roman"/>
          <w:sz w:val="28"/>
          <w:szCs w:val="28"/>
        </w:rPr>
        <w:t xml:space="preserve">ель (представитель заявителя)  </w:t>
      </w:r>
    </w:p>
    <w:p w:rsidR="00797898" w:rsidRDefault="00797898" w:rsidP="00D31AC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381739">
        <w:rPr>
          <w:rFonts w:ascii="Times New Roman" w:hAnsi="Times New Roman" w:cs="Times New Roman"/>
          <w:sz w:val="20"/>
          <w:szCs w:val="20"/>
        </w:rPr>
        <w:t xml:space="preserve"> </w:t>
      </w:r>
      <w:r w:rsidR="00381739">
        <w:rPr>
          <w:rFonts w:ascii="Times New Roman" w:hAnsi="Times New Roman" w:cs="Times New Roman"/>
          <w:sz w:val="20"/>
          <w:szCs w:val="20"/>
        </w:rPr>
        <w:tab/>
      </w:r>
      <w:r w:rsidR="00381739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1929EC" w:rsidRPr="002A52D4" w:rsidRDefault="00797898" w:rsidP="00D31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1929EC" w:rsidRPr="002A52D4" w:rsidSect="00C90091">
      <w:pgSz w:w="11906" w:h="16838"/>
      <w:pgMar w:top="1134" w:right="99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66" w:rsidRDefault="00D47C66" w:rsidP="004A21F0">
      <w:pPr>
        <w:spacing w:after="0" w:line="240" w:lineRule="auto"/>
      </w:pPr>
      <w:r>
        <w:separator/>
      </w:r>
    </w:p>
  </w:endnote>
  <w:endnote w:type="continuationSeparator" w:id="0">
    <w:p w:rsidR="00D47C66" w:rsidRDefault="00D47C66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66" w:rsidRDefault="00D47C66" w:rsidP="004A21F0">
      <w:pPr>
        <w:spacing w:after="0" w:line="240" w:lineRule="auto"/>
      </w:pPr>
      <w:r>
        <w:separator/>
      </w:r>
    </w:p>
  </w:footnote>
  <w:footnote w:type="continuationSeparator" w:id="0">
    <w:p w:rsidR="00D47C66" w:rsidRDefault="00D47C66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2333A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E64C5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45485"/>
    <w:rsid w:val="002539E5"/>
    <w:rsid w:val="002656EF"/>
    <w:rsid w:val="00274DFF"/>
    <w:rsid w:val="00286FC3"/>
    <w:rsid w:val="0029052D"/>
    <w:rsid w:val="00294264"/>
    <w:rsid w:val="00296001"/>
    <w:rsid w:val="002A52D4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370B2"/>
    <w:rsid w:val="003500AE"/>
    <w:rsid w:val="003561CD"/>
    <w:rsid w:val="00365864"/>
    <w:rsid w:val="003673D9"/>
    <w:rsid w:val="003674D1"/>
    <w:rsid w:val="0036782D"/>
    <w:rsid w:val="00367E1D"/>
    <w:rsid w:val="00381739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2DE7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ADD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03CDA"/>
    <w:rsid w:val="00711E1E"/>
    <w:rsid w:val="00712B42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1E88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3DC5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97E94"/>
    <w:rsid w:val="00BA2CFE"/>
    <w:rsid w:val="00BA6A79"/>
    <w:rsid w:val="00BB1DEC"/>
    <w:rsid w:val="00BB76AF"/>
    <w:rsid w:val="00BC0190"/>
    <w:rsid w:val="00BC0E7E"/>
    <w:rsid w:val="00BC2595"/>
    <w:rsid w:val="00BC267D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0751"/>
    <w:rsid w:val="00C736A4"/>
    <w:rsid w:val="00C771CB"/>
    <w:rsid w:val="00C87B7E"/>
    <w:rsid w:val="00C90091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25902"/>
    <w:rsid w:val="00D31AC4"/>
    <w:rsid w:val="00D3311B"/>
    <w:rsid w:val="00D33308"/>
    <w:rsid w:val="00D472B1"/>
    <w:rsid w:val="00D47C66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37639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5D3E1-C85D-4E72-B03C-95921F64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9A60-38AE-47D6-9739-90D8E618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10</cp:revision>
  <cp:lastPrinted>2022-03-05T06:47:00Z</cp:lastPrinted>
  <dcterms:created xsi:type="dcterms:W3CDTF">2023-01-16T13:38:00Z</dcterms:created>
  <dcterms:modified xsi:type="dcterms:W3CDTF">2023-01-31T11:42:00Z</dcterms:modified>
</cp:coreProperties>
</file>